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E11" w:rsidRDefault="00743CD7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-414020</wp:posOffset>
                </wp:positionV>
                <wp:extent cx="3810000" cy="310515"/>
                <wp:effectExtent l="0" t="0" r="0" b="0"/>
                <wp:wrapNone/>
                <wp:docPr id="2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EFB" w:rsidRPr="00532EFB" w:rsidRDefault="00532EFB" w:rsidP="00532EFB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 w:rsidRPr="00532EFB"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>Sample</w:t>
                                </w:r>
                              </w:smartTag>
                              <w:r w:rsidRPr="00532EFB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smartTag w:uri="urn:schemas-microsoft-com:office:smarttags" w:element="PlaceName">
                                <w:r w:rsidRPr="00532EFB"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>Trauma</w:t>
                                </w:r>
                              </w:smartTag>
                              <w:r w:rsidRPr="00532EFB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 w:rsidRPr="00532EFB"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>Bay</w:t>
                                </w:r>
                              </w:smartTag>
                            </w:smartTag>
                            <w:r w:rsidRPr="00532EFB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Configuration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margin-left:90pt;margin-top:-32.6pt;width:300pt;height:24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" stroked="f">
                <v:textbox>
                  <w:txbxContent>
                    <w:p w:rsidR="00532EFB" w:rsidRPr="00532EFB" w:rsidRDefault="00532EFB" w:rsidP="00532EFB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smartTag w:uri="urn:schemas-microsoft-com:office:smarttags" w:element="place">
                        <w:smartTag w:uri="urn:schemas-microsoft-com:office:smarttags" w:element="PlaceName">
                          <w:r w:rsidRPr="00532EFB">
                            <w:rPr>
                              <w:b/>
                              <w:sz w:val="22"/>
                              <w:szCs w:val="22"/>
                            </w:rPr>
                            <w:t>Sample</w:t>
                          </w:r>
                        </w:smartTag>
                        <w:r w:rsidRPr="00532EFB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smartTag w:uri="urn:schemas-microsoft-com:office:smarttags" w:element="PlaceName">
                          <w:r w:rsidRPr="00532EFB">
                            <w:rPr>
                              <w:b/>
                              <w:sz w:val="22"/>
                              <w:szCs w:val="22"/>
                            </w:rPr>
                            <w:t>Trauma</w:t>
                          </w:r>
                        </w:smartTag>
                        <w:r w:rsidRPr="00532EFB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532EFB">
                            <w:rPr>
                              <w:b/>
                              <w:sz w:val="22"/>
                              <w:szCs w:val="22"/>
                            </w:rPr>
                            <w:t>Bay</w:t>
                          </w:r>
                        </w:smartTag>
                      </w:smartTag>
                      <w:r w:rsidRPr="00532EFB">
                        <w:rPr>
                          <w:b/>
                          <w:sz w:val="22"/>
                          <w:szCs w:val="22"/>
                        </w:rPr>
                        <w:t xml:space="preserve"> Configuration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>
                <wp:extent cx="6172200" cy="7658100"/>
                <wp:effectExtent l="0" t="9525" r="0" b="0"/>
                <wp:docPr id="21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143000" y="0"/>
                            <a:ext cx="3200400" cy="4140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373B" w:rsidRPr="0029373B" w:rsidRDefault="00A05747" w:rsidP="005B7AA6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H</w:t>
                              </w:r>
                              <w:r w:rsidRPr="00A05747"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0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ab/>
                                <w:t>O</w:t>
                              </w:r>
                              <w:r w:rsidRPr="00A05747"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ab/>
                                <w:t>Suction x2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143000" y="414091"/>
                            <a:ext cx="3200400" cy="4140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5747" w:rsidRDefault="00684CE2" w:rsidP="005B7AA6">
                              <w:pPr>
                                <w:jc w:val="center"/>
                              </w:pPr>
                              <w:proofErr w:type="gramStart"/>
                              <w:r>
                                <w:t>i</w:t>
                              </w:r>
                              <w:r w:rsidR="00A05747">
                                <w:t>ntubation/airway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37"/>
                        <wps:cNvSpPr>
                          <a:spLocks noChangeArrowheads="1"/>
                        </wps:cNvSpPr>
                        <wps:spPr bwMode="auto">
                          <a:xfrm rot="5400000">
                            <a:off x="3639534" y="2942324"/>
                            <a:ext cx="3312732" cy="533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4CE2" w:rsidRDefault="00684CE2" w:rsidP="005B7AA6">
                              <w:pPr>
                                <w:jc w:val="center"/>
                              </w:pPr>
                              <w:proofErr w:type="gramStart"/>
                              <w:r>
                                <w:t>preset</w:t>
                              </w:r>
                              <w:proofErr w:type="gramEnd"/>
                              <w:r>
                                <w:t xml:space="preserve"> instruments                  chest tube tray</w:t>
                              </w:r>
                            </w:p>
                            <w:p w:rsidR="00684CE2" w:rsidRDefault="00684CE2" w:rsidP="005B7AA6">
                              <w:pPr>
                                <w:jc w:val="center"/>
                              </w:pPr>
                              <w:r>
                                <w:t>IV/blood draw</w:t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38"/>
                        <wps:cNvSpPr>
                          <a:spLocks noChangeArrowheads="1"/>
                        </wps:cNvSpPr>
                        <wps:spPr bwMode="auto">
                          <a:xfrm rot="2251851">
                            <a:off x="4343400" y="724475"/>
                            <a:ext cx="914400" cy="6207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5747" w:rsidRDefault="00684CE2" w:rsidP="005B7AA6">
                              <w:proofErr w:type="gramStart"/>
                              <w:r>
                                <w:t>m</w:t>
                              </w:r>
                              <w:r w:rsidR="00A05747">
                                <w:t>onitor</w:t>
                              </w:r>
                              <w:proofErr w:type="gramEnd"/>
                            </w:p>
                            <w:p w:rsidR="00A05747" w:rsidRDefault="00A05747" w:rsidP="005B7AA6">
                              <w:pPr>
                                <w:jc w:val="center"/>
                              </w:pPr>
                              <w:r>
                                <w:t>EKG, BP, S</w:t>
                              </w:r>
                              <w:r w:rsidRPr="00A05747">
                                <w:rPr>
                                  <w:vertAlign w:val="subscript"/>
                                </w:rPr>
                                <w:t>a</w:t>
                              </w:r>
                              <w:r>
                                <w:t>O</w:t>
                              </w:r>
                              <w:r w:rsidRPr="00A05747"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39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172934" y="2942324"/>
                            <a:ext cx="3312732" cy="533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4CE2" w:rsidRDefault="00684CE2" w:rsidP="005B7AA6">
                              <w:pPr>
                                <w:jc w:val="center"/>
                              </w:pPr>
                              <w:proofErr w:type="gramStart"/>
                              <w:r>
                                <w:t>fluid</w:t>
                              </w:r>
                              <w:proofErr w:type="gramEnd"/>
                              <w:r>
                                <w:t xml:space="preserve"> warmer    telephone    computer terminal</w:t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0"/>
                        <wps:cNvSpPr>
                          <a:spLocks noChangeArrowheads="1"/>
                        </wps:cNvSpPr>
                        <wps:spPr bwMode="auto">
                          <a:xfrm rot="5400000">
                            <a:off x="-1090460" y="2528232"/>
                            <a:ext cx="3932758" cy="533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4CE2" w:rsidRDefault="00684CE2" w:rsidP="005B7AA6">
                              <w:pPr>
                                <w:jc w:val="center"/>
                              </w:pPr>
                              <w:proofErr w:type="gramStart"/>
                              <w:r>
                                <w:t>drug</w:t>
                              </w:r>
                              <w:proofErr w:type="gramEnd"/>
                              <w:r>
                                <w:t xml:space="preserve"> cart                                                chest tube tray  </w:t>
                              </w:r>
                            </w:p>
                            <w:p w:rsidR="00684CE2" w:rsidRDefault="00684CE2" w:rsidP="005B7AA6">
                              <w:pPr>
                                <w:jc w:val="center"/>
                              </w:pPr>
                              <w:r>
                                <w:t>IV/blood draw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4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-1623860" y="2528232"/>
                            <a:ext cx="3932758" cy="533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4CE2" w:rsidRDefault="00684CE2" w:rsidP="005B7AA6">
                              <w:pPr>
                                <w:jc w:val="center"/>
                              </w:pPr>
                              <w:proofErr w:type="gramStart"/>
                              <w:r>
                                <w:t>pediatric</w:t>
                              </w:r>
                              <w:proofErr w:type="gramEnd"/>
                              <w:r>
                                <w:t xml:space="preserve"> cart                                      peritoneal lavage</w:t>
                              </w:r>
                            </w:p>
                            <w:p w:rsidR="00684CE2" w:rsidRDefault="00684CE2" w:rsidP="005B7AA6">
                              <w:pPr>
                                <w:jc w:val="center"/>
                              </w:pPr>
                              <w:proofErr w:type="gramStart"/>
                              <w:r>
                                <w:t>telephone</w:t>
                              </w:r>
                              <w:proofErr w:type="gramEnd"/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3962400" y="5589124"/>
                            <a:ext cx="1066800" cy="5170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4CE2" w:rsidRDefault="00684CE2" w:rsidP="005B7AA6">
                              <w:pPr>
                                <w:jc w:val="center"/>
                              </w:pPr>
                              <w:proofErr w:type="gramStart"/>
                              <w:r>
                                <w:t>portable</w:t>
                              </w:r>
                              <w:proofErr w:type="gramEnd"/>
                              <w:r>
                                <w:t xml:space="preserve"> table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990600" y="6935107"/>
                            <a:ext cx="4191000" cy="5170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4CE2" w:rsidRDefault="00684CE2" w:rsidP="005B7AA6">
                              <w:pPr>
                                <w:jc w:val="center"/>
                              </w:pPr>
                              <w:proofErr w:type="gramStart"/>
                              <w:r>
                                <w:t>x-ray</w:t>
                              </w:r>
                              <w:proofErr w:type="gramEnd"/>
                              <w:r>
                                <w:t xml:space="preserve"> machine                                     x-ray view box</w:t>
                              </w:r>
                            </w:p>
                            <w:p w:rsidR="00684CE2" w:rsidRDefault="00684CE2" w:rsidP="005B7AA6">
                              <w:pPr>
                                <w:jc w:val="center"/>
                              </w:pPr>
                              <w:proofErr w:type="gramStart"/>
                              <w:r>
                                <w:t>film</w:t>
                              </w:r>
                              <w:proofErr w:type="gramEnd"/>
                              <w:r>
                                <w:t xml:space="preserve"> cassettes                                       telephone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44"/>
                        <wps:cNvSpPr>
                          <a:spLocks noChangeArrowheads="1"/>
                        </wps:cNvSpPr>
                        <wps:spPr bwMode="auto">
                          <a:xfrm>
                            <a:off x="2514600" y="1863041"/>
                            <a:ext cx="1219200" cy="258825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45"/>
                        <wps:cNvCnPr/>
                        <wps:spPr bwMode="auto">
                          <a:xfrm>
                            <a:off x="76200" y="6623982"/>
                            <a:ext cx="5943600" cy="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Oval 46"/>
                        <wps:cNvSpPr>
                          <a:spLocks noChangeArrowheads="1"/>
                        </wps:cNvSpPr>
                        <wps:spPr bwMode="auto">
                          <a:xfrm>
                            <a:off x="4038600" y="2587516"/>
                            <a:ext cx="762000" cy="621508"/>
                          </a:xfrm>
                          <a:prstGeom prst="ellipse">
                            <a:avLst/>
                          </a:prstGeom>
                          <a:solidFill>
                            <a:srgbClr val="CC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84CE2" w:rsidRDefault="00684CE2" w:rsidP="005B7AA6">
                              <w:pPr>
                                <w:jc w:val="center"/>
                              </w:pPr>
                              <w:r>
                                <w:t>RN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Oval 47"/>
                        <wps:cNvSpPr>
                          <a:spLocks noChangeArrowheads="1"/>
                        </wps:cNvSpPr>
                        <wps:spPr bwMode="auto">
                          <a:xfrm>
                            <a:off x="5334000" y="6935107"/>
                            <a:ext cx="685800" cy="41409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84CE2" w:rsidRDefault="00684CE2" w:rsidP="005B7AA6">
                              <w:proofErr w:type="gramStart"/>
                              <w:r>
                                <w:t>sink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Oval 48"/>
                        <wps:cNvSpPr>
                          <a:spLocks noChangeArrowheads="1"/>
                        </wps:cNvSpPr>
                        <wps:spPr bwMode="auto">
                          <a:xfrm>
                            <a:off x="1600200" y="4450558"/>
                            <a:ext cx="762000" cy="621508"/>
                          </a:xfrm>
                          <a:prstGeom prst="ellipse">
                            <a:avLst/>
                          </a:prstGeom>
                          <a:solidFill>
                            <a:srgbClr val="CC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84CE2" w:rsidRDefault="00684CE2" w:rsidP="005B7AA6">
                              <w:pPr>
                                <w:jc w:val="center"/>
                              </w:pPr>
                              <w:r>
                                <w:t>MD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Oval 49"/>
                        <wps:cNvSpPr>
                          <a:spLocks noChangeArrowheads="1"/>
                        </wps:cNvSpPr>
                        <wps:spPr bwMode="auto">
                          <a:xfrm>
                            <a:off x="1524000" y="2587516"/>
                            <a:ext cx="685800" cy="621508"/>
                          </a:xfrm>
                          <a:prstGeom prst="ellipse">
                            <a:avLst/>
                          </a:prstGeom>
                          <a:solidFill>
                            <a:srgbClr val="CC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84CE2" w:rsidRDefault="00684CE2" w:rsidP="005B7AA6">
                              <w:pPr>
                                <w:jc w:val="center"/>
                              </w:pPr>
                              <w:r>
                                <w:t>RN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Oval 50"/>
                        <wps:cNvSpPr>
                          <a:spLocks noChangeArrowheads="1"/>
                        </wps:cNvSpPr>
                        <wps:spPr bwMode="auto">
                          <a:xfrm>
                            <a:off x="2286000" y="5796540"/>
                            <a:ext cx="685800" cy="620767"/>
                          </a:xfrm>
                          <a:prstGeom prst="ellipse">
                            <a:avLst/>
                          </a:prstGeom>
                          <a:solidFill>
                            <a:srgbClr val="CC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84CE2" w:rsidRDefault="00684CE2" w:rsidP="005B7AA6">
                              <w:pPr>
                                <w:jc w:val="center"/>
                              </w:pPr>
                              <w:proofErr w:type="gramStart"/>
                              <w:r>
                                <w:t>lab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Oval 51"/>
                        <wps:cNvSpPr>
                          <a:spLocks noChangeArrowheads="1"/>
                        </wps:cNvSpPr>
                        <wps:spPr bwMode="auto">
                          <a:xfrm>
                            <a:off x="2057400" y="1242274"/>
                            <a:ext cx="685800" cy="620767"/>
                          </a:xfrm>
                          <a:prstGeom prst="ellipse">
                            <a:avLst/>
                          </a:prstGeom>
                          <a:solidFill>
                            <a:srgbClr val="CC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84CE2" w:rsidRPr="00402FD5" w:rsidRDefault="00684CE2" w:rsidP="005B7AA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02FD5">
                                <w:rPr>
                                  <w:sz w:val="18"/>
                                  <w:szCs w:val="18"/>
                                </w:rPr>
                                <w:t>CRNA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Oval 53"/>
                        <wps:cNvSpPr>
                          <a:spLocks noChangeArrowheads="1"/>
                        </wps:cNvSpPr>
                        <wps:spPr bwMode="auto">
                          <a:xfrm>
                            <a:off x="3505200" y="1242274"/>
                            <a:ext cx="685800" cy="620767"/>
                          </a:xfrm>
                          <a:prstGeom prst="ellipse">
                            <a:avLst/>
                          </a:prstGeom>
                          <a:solidFill>
                            <a:srgbClr val="CC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684CE2" w:rsidRDefault="00684CE2" w:rsidP="005B7AA6">
                              <w:pPr>
                                <w:jc w:val="center"/>
                              </w:pPr>
                              <w:r>
                                <w:t>RT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Oval 54"/>
                        <wps:cNvSpPr>
                          <a:spLocks noChangeArrowheads="1"/>
                        </wps:cNvSpPr>
                        <wps:spPr bwMode="auto">
                          <a:xfrm>
                            <a:off x="1371600" y="5796540"/>
                            <a:ext cx="762000" cy="620767"/>
                          </a:xfrm>
                          <a:prstGeom prst="ellipse">
                            <a:avLst/>
                          </a:prstGeom>
                          <a:solidFill>
                            <a:srgbClr val="CC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5B7AA6" w:rsidRDefault="00684CE2" w:rsidP="005B7AA6">
                              <w:pPr>
                                <w:jc w:val="center"/>
                              </w:pPr>
                              <w:proofErr w:type="gramStart"/>
                              <w:r>
                                <w:t>rad</w:t>
                              </w:r>
                              <w:proofErr w:type="gramEnd"/>
                              <w:r>
                                <w:t>.</w:t>
                              </w:r>
                            </w:p>
                            <w:p w:rsidR="00684CE2" w:rsidRDefault="00684CE2" w:rsidP="005B7AA6">
                              <w:pPr>
                                <w:jc w:val="center"/>
                              </w:pPr>
                              <w:proofErr w:type="gramStart"/>
                              <w:r>
                                <w:t>tech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2667000" y="4450558"/>
                            <a:ext cx="914400" cy="3103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02FD5" w:rsidRDefault="00402FD5" w:rsidP="00402FD5">
                              <w:pPr>
                                <w:jc w:val="center"/>
                              </w:pPr>
                              <w:proofErr w:type="gramStart"/>
                              <w:r>
                                <w:t>pleurevac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2" o:spid="_x0000_s1027" editas="canvas" style="width:486pt;height:603pt;mso-position-horizontal-relative:char;mso-position-vertical-relative:line" coordsize="61722,76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61722;height:76581;visibility:visible;mso-wrap-style:square">
                  <v:fill o:detectmouseclick="t"/>
                  <v:path o:connecttype="none"/>
                </v:shape>
                <v:rect id="Rectangle 35" o:spid="_x0000_s1029" style="position:absolute;left:11430;width:32004;height:4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WGsAA&#10;AADaAAAADwAAAGRycy9kb3ducmV2LnhtbERPTWvCQBC9C/6HZYTedKMFqWk2IhZLe9R48TbNjkk0&#10;Oxuya5L217tCwdPweJ+TrAdTi45aV1lWMJ9FIIhzqysuFByz3fQNhPPIGmvLpOCXHKzT8SjBWNue&#10;99QdfCFCCLsYFZTeN7GULi/JoJvZhjhwZ9sa9AG2hdQt9iHc1HIRRUtpsOLQUGJD25Ly6+FmFPxU&#10;iyP+7bPPyKx2r/57yC6304dSL5Nh8w7C0+Cf4n/3lw7z4fHK48r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tWGsAAAADaAAAADwAAAAAAAAAAAAAAAACYAgAAZHJzL2Rvd25y&#10;ZXYueG1sUEsFBgAAAAAEAAQA9QAAAIUDAAAAAA==&#10;">
                  <v:textbox>
                    <w:txbxContent>
                      <w:p w:rsidR="0029373B" w:rsidRPr="0029373B" w:rsidRDefault="00A05747" w:rsidP="005B7AA6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H</w:t>
                        </w:r>
                        <w:r w:rsidRPr="00A05747">
                          <w:rPr>
                            <w:sz w:val="20"/>
                            <w:szCs w:val="20"/>
                            <w:vertAlign w:val="subscript"/>
                          </w:rPr>
                          <w:t>2</w:t>
                        </w: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  <w:t>O</w:t>
                        </w:r>
                        <w:r w:rsidRPr="00A05747">
                          <w:rPr>
                            <w:sz w:val="20"/>
                            <w:szCs w:val="20"/>
                            <w:vertAlign w:val="subscript"/>
                          </w:rPr>
                          <w:t>2</w:t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  <w:t>Suction x2</w:t>
                        </w:r>
                      </w:p>
                    </w:txbxContent>
                  </v:textbox>
                </v:rect>
                <v:rect id="Rectangle 36" o:spid="_x0000_s1030" style="position:absolute;left:11430;top:4140;width:32004;height:4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>
                  <v:textbox>
                    <w:txbxContent>
                      <w:p w:rsidR="00A05747" w:rsidRDefault="00684CE2" w:rsidP="005B7AA6">
                        <w:pPr>
                          <w:jc w:val="center"/>
                        </w:pPr>
                        <w:proofErr w:type="gramStart"/>
                        <w:r>
                          <w:t>i</w:t>
                        </w:r>
                        <w:r w:rsidR="00A05747">
                          <w:t>ntubation/airway</w:t>
                        </w:r>
                        <w:proofErr w:type="gramEnd"/>
                      </w:p>
                    </w:txbxContent>
                  </v:textbox>
                </v:rect>
                <v:rect id="Rectangle 37" o:spid="_x0000_s1031" style="position:absolute;left:36395;top:29423;width:33127;height:5334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jKs8MA&#10;AADaAAAADwAAAGRycy9kb3ducmV2LnhtbESPQWvCQBSE7wX/w/IEL8VsaqFKzCpSEDS3pgX19pJ9&#10;JsHs25BdY/rvu4VCj8PMfMOk29G0YqDeNZYVvEQxCOLS6oYrBV+f+/kKhPPIGlvLpOCbHGw3k6cU&#10;E20f/EFD7isRIOwSVFB73yVSurImgy6yHXHwrrY36IPsK6l7fAS4aeUijt+kwYbDQo0dvddU3vK7&#10;UTCcs/OxuGe355Pj5fFSaFOgV2o2HXdrEJ5G/x/+ax+0glf4vRJu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jKs8MAAADaAAAADwAAAAAAAAAAAAAAAACYAgAAZHJzL2Rv&#10;d25yZXYueG1sUEsFBgAAAAAEAAQA9QAAAIgDAAAAAA==&#10;">
                  <v:textbox style="layout-flow:vertical">
                    <w:txbxContent>
                      <w:p w:rsidR="00684CE2" w:rsidRDefault="00684CE2" w:rsidP="005B7AA6">
                        <w:pPr>
                          <w:jc w:val="center"/>
                        </w:pPr>
                        <w:proofErr w:type="gramStart"/>
                        <w:r>
                          <w:t>preset</w:t>
                        </w:r>
                        <w:proofErr w:type="gramEnd"/>
                        <w:r>
                          <w:t xml:space="preserve"> instruments                  chest tube tray</w:t>
                        </w:r>
                      </w:p>
                      <w:p w:rsidR="00684CE2" w:rsidRDefault="00684CE2" w:rsidP="005B7AA6">
                        <w:pPr>
                          <w:jc w:val="center"/>
                        </w:pPr>
                        <w:r>
                          <w:t>IV/blood draw</w:t>
                        </w:r>
                      </w:p>
                    </w:txbxContent>
                  </v:textbox>
                </v:rect>
                <v:rect id="Rectangle 38" o:spid="_x0000_s1032" style="position:absolute;left:43434;top:7244;width:9144;height:6208;rotation:245962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uqQsUA&#10;AADaAAAADwAAAGRycy9kb3ducmV2LnhtbESPQWvCQBSE74L/YXlCL1I3baXENBsRoaUVD62K4u2R&#10;fU1Cs29Ddmviv3cFweMw880w6bw3tThR6yrLCp4mEQji3OqKCwW77ftjDMJ5ZI21ZVJwJgfzbDhI&#10;MdG24x86bXwhQgm7BBWU3jeJlC4vyaCb2IY4eL+2NeiDbAupW+xCuanlcxS9SoMVh4USG1qWlP9t&#10;/o2CadfH49n+43thzisXvyy/5PpwVOph1C/eQHjq/T18oz914OB6JdwAm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C6pCxQAAANoAAAAPAAAAAAAAAAAAAAAAAJgCAABkcnMv&#10;ZG93bnJldi54bWxQSwUGAAAAAAQABAD1AAAAigMAAAAA&#10;">
                  <v:textbox>
                    <w:txbxContent>
                      <w:p w:rsidR="00A05747" w:rsidRDefault="00684CE2" w:rsidP="005B7AA6">
                        <w:proofErr w:type="gramStart"/>
                        <w:r>
                          <w:t>m</w:t>
                        </w:r>
                        <w:r w:rsidR="00A05747">
                          <w:t>onitor</w:t>
                        </w:r>
                        <w:proofErr w:type="gramEnd"/>
                      </w:p>
                      <w:p w:rsidR="00A05747" w:rsidRDefault="00A05747" w:rsidP="005B7AA6">
                        <w:pPr>
                          <w:jc w:val="center"/>
                        </w:pPr>
                        <w:r>
                          <w:t>EKG, BP, S</w:t>
                        </w:r>
                        <w:r w:rsidRPr="00A05747">
                          <w:rPr>
                            <w:vertAlign w:val="subscript"/>
                          </w:rPr>
                          <w:t>a</w:t>
                        </w:r>
                        <w:r>
                          <w:t>O</w:t>
                        </w:r>
                        <w:r w:rsidRPr="00A05747">
                          <w:rPr>
                            <w:sz w:val="20"/>
                            <w:szCs w:val="20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rect>
                <v:rect id="Rectangle 39" o:spid="_x0000_s1033" style="position:absolute;left:41729;top:29423;width:33127;height:5334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33XMMA&#10;AADaAAAADwAAAGRycy9kb3ducmV2LnhtbESPQWvCQBSE7wX/w/IEL8VsKrRKzCpSEDS3pgX19pJ9&#10;JsHs25BdY/rvu4VCj8PMfMOk29G0YqDeNZYVvEQxCOLS6oYrBV+f+/kKhPPIGlvLpOCbHGw3k6cU&#10;E20f/EFD7isRIOwSVFB73yVSurImgy6yHXHwrrY36IPsK6l7fAS4aeUijt+kwYbDQo0dvddU3vK7&#10;UTCcs/OxuGe355Pj5fFSaFOgV2o2HXdrEJ5G/x/+ax+0glf4vRJu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733XMMAAADaAAAADwAAAAAAAAAAAAAAAACYAgAAZHJzL2Rv&#10;d25yZXYueG1sUEsFBgAAAAAEAAQA9QAAAIgDAAAAAA==&#10;">
                  <v:textbox style="layout-flow:vertical">
                    <w:txbxContent>
                      <w:p w:rsidR="00684CE2" w:rsidRDefault="00684CE2" w:rsidP="005B7AA6">
                        <w:pPr>
                          <w:jc w:val="center"/>
                        </w:pPr>
                        <w:proofErr w:type="gramStart"/>
                        <w:r>
                          <w:t>fluid</w:t>
                        </w:r>
                        <w:proofErr w:type="gramEnd"/>
                        <w:r>
                          <w:t xml:space="preserve"> warmer    telephone    computer terminal</w:t>
                        </w:r>
                      </w:p>
                    </w:txbxContent>
                  </v:textbox>
                </v:rect>
                <v:rect id="Rectangle 40" o:spid="_x0000_s1034" style="position:absolute;left:-10905;top:25282;width:39328;height:5334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LtrsQA&#10;AADaAAAADwAAAGRycy9kb3ducmV2LnhtbESPQWvCQBSE74L/YXlCb2ZjD2lIXaVUDJV6MS05v2Zf&#10;k7TZtyG70fjvu4LQ4zAz3zDr7WQ6cabBtZYVrKIYBHFldcu1gs+P/TIF4Tyyxs4yKbiSg+1mPltj&#10;pu2FT3QufC0ChF2GChrv+0xKVzVk0EW2Jw7etx0M+iCHWuoBLwFuOvkYx4k02HJYaLCn14aq32I0&#10;Cr7GQ/VU7q7HJI9/8vJdlodVapR6WEwvzyA8Tf4/fG+/aQUJ3K6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y7a7EAAAA2gAAAA8AAAAAAAAAAAAAAAAAmAIAAGRycy9k&#10;b3ducmV2LnhtbFBLBQYAAAAABAAEAPUAAACJAwAAAAA=&#10;">
                  <v:textbox style="layout-flow:vertical;mso-layout-flow-alt:bottom-to-top">
                    <w:txbxContent>
                      <w:p w:rsidR="00684CE2" w:rsidRDefault="00684CE2" w:rsidP="005B7AA6">
                        <w:pPr>
                          <w:jc w:val="center"/>
                        </w:pPr>
                        <w:proofErr w:type="gramStart"/>
                        <w:r>
                          <w:t>drug</w:t>
                        </w:r>
                        <w:proofErr w:type="gramEnd"/>
                        <w:r>
                          <w:t xml:space="preserve"> cart                                                chest tube tray  </w:t>
                        </w:r>
                      </w:p>
                      <w:p w:rsidR="00684CE2" w:rsidRDefault="00684CE2" w:rsidP="005B7AA6">
                        <w:pPr>
                          <w:jc w:val="center"/>
                        </w:pPr>
                        <w:r>
                          <w:t>IV/blood draw</w:t>
                        </w:r>
                      </w:p>
                    </w:txbxContent>
                  </v:textbox>
                </v:rect>
                <v:rect id="Rectangle 41" o:spid="_x0000_s1035" style="position:absolute;left:-16239;top:25282;width:39328;height:5334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5INcMA&#10;AADaAAAADwAAAGRycy9kb3ducmV2LnhtbESPQWvCQBSE74X+h+UJ3upGD1FSVxGLYqgXbcn5Nfua&#10;pGbfhuxGk3/fFQSPw8x8wyzXvanFlVpXWVYwnUQgiHOrKy4UfH/t3hYgnEfWWFsmBQM5WK9eX5aY&#10;aHvjE13PvhABwi5BBaX3TSKly0sy6Ca2IQ7er20N+iDbQuoWbwFuajmLolgarDgslNjQtqT8cu6M&#10;gp8uzefZx3CM99HfPvuUWTpdGKXGo37zDsJT75/hR/ugFczhfiXc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5INcMAAADaAAAADwAAAAAAAAAAAAAAAACYAgAAZHJzL2Rv&#10;d25yZXYueG1sUEsFBgAAAAAEAAQA9QAAAIgDAAAAAA==&#10;">
                  <v:textbox style="layout-flow:vertical;mso-layout-flow-alt:bottom-to-top">
                    <w:txbxContent>
                      <w:p w:rsidR="00684CE2" w:rsidRDefault="00684CE2" w:rsidP="005B7AA6">
                        <w:pPr>
                          <w:jc w:val="center"/>
                        </w:pPr>
                        <w:proofErr w:type="gramStart"/>
                        <w:r>
                          <w:t>pediatric</w:t>
                        </w:r>
                        <w:proofErr w:type="gramEnd"/>
                        <w:r>
                          <w:t xml:space="preserve"> cart                                      peritoneal lavage</w:t>
                        </w:r>
                      </w:p>
                      <w:p w:rsidR="00684CE2" w:rsidRDefault="00684CE2" w:rsidP="005B7AA6">
                        <w:pPr>
                          <w:jc w:val="center"/>
                        </w:pPr>
                        <w:proofErr w:type="gramStart"/>
                        <w:r>
                          <w:t>telephone</w:t>
                        </w:r>
                        <w:proofErr w:type="gramEnd"/>
                      </w:p>
                    </w:txbxContent>
                  </v:textbox>
                </v:rect>
                <v:rect id="Rectangle 42" o:spid="_x0000_s1036" style="position:absolute;left:39624;top:55891;width:10668;height:5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  <v:textbox>
                    <w:txbxContent>
                      <w:p w:rsidR="00684CE2" w:rsidRDefault="00684CE2" w:rsidP="005B7AA6">
                        <w:pPr>
                          <w:jc w:val="center"/>
                        </w:pPr>
                        <w:proofErr w:type="gramStart"/>
                        <w:r>
                          <w:t>portable</w:t>
                        </w:r>
                        <w:proofErr w:type="gramEnd"/>
                        <w:r>
                          <w:t xml:space="preserve"> table</w:t>
                        </w:r>
                      </w:p>
                    </w:txbxContent>
                  </v:textbox>
                </v:rect>
                <v:rect id="Rectangle 43" o:spid="_x0000_s1037" style="position:absolute;left:9906;top:69351;width:41910;height:5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    <v:textbox>
                    <w:txbxContent>
                      <w:p w:rsidR="00684CE2" w:rsidRDefault="00684CE2" w:rsidP="005B7AA6">
                        <w:pPr>
                          <w:jc w:val="center"/>
                        </w:pPr>
                        <w:proofErr w:type="gramStart"/>
                        <w:r>
                          <w:t>x-ray</w:t>
                        </w:r>
                        <w:proofErr w:type="gramEnd"/>
                        <w:r>
                          <w:t xml:space="preserve"> machine                                     x-ray view box</w:t>
                        </w:r>
                      </w:p>
                      <w:p w:rsidR="00684CE2" w:rsidRDefault="00684CE2" w:rsidP="005B7AA6">
                        <w:pPr>
                          <w:jc w:val="center"/>
                        </w:pPr>
                        <w:proofErr w:type="gramStart"/>
                        <w:r>
                          <w:t>film</w:t>
                        </w:r>
                        <w:proofErr w:type="gramEnd"/>
                        <w:r>
                          <w:t xml:space="preserve"> cassettes                                       telephone</w:t>
                        </w:r>
                      </w:p>
                    </w:txbxContent>
                  </v:textbox>
                </v:rect>
                <v:roundrect id="AutoShape 44" o:spid="_x0000_s1038" style="position:absolute;left:25146;top:18630;width:12192;height:2588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kuGcQA&#10;AADbAAAADwAAAGRycy9kb3ducmV2LnhtbESPzW7CQAyE75V4h5WRuJUNPVCUsiCEhIrKhb9DjlbW&#10;TQJZb5TdhsDT40MlbrZmPPN5vuxdrTpqQ+XZwGScgCLOva24MHA+bd5noEJEtlh7JgN3CrBcDN7m&#10;mFp/4wN1x1goCeGQooEyxibVOuQlOQxj3xCL9utbh1HWttC2xZuEu1p/JMlUO6xYGkpsaF1Sfj3+&#10;OQOXRzbrih+H3102PWer9ed2f9oZMxr2qy9Qkfr4Mv9fb63gC738IgPo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JLhnEAAAA2wAAAA8AAAAAAAAAAAAAAAAAmAIAAGRycy9k&#10;b3ducmV2LnhtbFBLBQYAAAAABAAEAPUAAACJAwAAAAA=&#10;" fillcolor="#ff9"/>
                <v:line id="Line 45" o:spid="_x0000_s1039" style="position:absolute;visibility:visible;mso-wrap-style:square" from="762,66239" to="60198,66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<v:oval id="Oval 46" o:spid="_x0000_s1040" style="position:absolute;left:40386;top:25875;width:7620;height:6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ROCcEA&#10;AADbAAAADwAAAGRycy9kb3ducmV2LnhtbERPTYvCMBC9C/6HMAt7EU1VEKlGWQVxKbpQ14u3oZlt&#10;yzaT0sRa/70RBG/zeJ+zXHemEi01rrSsYDyKQBBnVpecKzj/7oZzEM4ja6wsk4I7OViv+r0lxtre&#10;OKX25HMRQtjFqKDwvo6ldFlBBt3I1sSB+7ONQR9gk0vd4C2Em0pOomgmDZYcGgqsaVtQ9n+6GgVt&#10;Eh12x58p7geXzZQwTeZ3TpT6/Oi+FiA8df4tfrm/dZg/gecv4QC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kTgnBAAAA2wAAAA8AAAAAAAAAAAAAAAAAmAIAAGRycy9kb3du&#10;cmV2LnhtbFBLBQYAAAAABAAEAPUAAACGAwAAAAA=&#10;" fillcolor="#cff">
                  <v:textbox>
                    <w:txbxContent>
                      <w:p w:rsidR="00684CE2" w:rsidRDefault="00684CE2" w:rsidP="005B7AA6">
                        <w:pPr>
                          <w:jc w:val="center"/>
                        </w:pPr>
                        <w:r>
                          <w:t>RN 2</w:t>
                        </w:r>
                      </w:p>
                    </w:txbxContent>
                  </v:textbox>
                </v:oval>
                <v:oval id="Oval 47" o:spid="_x0000_s1041" style="position:absolute;left:53340;top:69351;width:6858;height:4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0yI8AA&#10;AADbAAAADwAAAGRycy9kb3ducmV2LnhtbERPTWvCQBC9C/0PyxS8mY0NiqSuIhVBDz006n3Ijkkw&#10;Oxuy05j++65Q6G0e73PW29G1aqA+NJ4NzJMUFHHpbcOVgcv5MFuBCoJssfVMBn4owHbzMlljbv2D&#10;v2gopFIxhEOOBmqRLtc6lDU5DInviCN3871DibCvtO3xEcNdq9/SdKkdNhwbauzoo6byXnw7A/tq&#10;VywHnckiu+2PsrhfP0/Z3Jjp67h7ByU0yr/4z320cX4Gz1/iAXr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G0yI8AAAADbAAAADwAAAAAAAAAAAAAAAACYAgAAZHJzL2Rvd25y&#10;ZXYueG1sUEsFBgAAAAAEAAQA9QAAAIUDAAAAAA==&#10;">
                  <v:textbox>
                    <w:txbxContent>
                      <w:p w:rsidR="00684CE2" w:rsidRDefault="00684CE2" w:rsidP="005B7AA6">
                        <w:proofErr w:type="gramStart"/>
                        <w:r>
                          <w:t>sink</w:t>
                        </w:r>
                        <w:proofErr w:type="gramEnd"/>
                      </w:p>
                    </w:txbxContent>
                  </v:textbox>
                </v:oval>
                <v:oval id="Oval 48" o:spid="_x0000_s1042" style="position:absolute;left:16002;top:44505;width:7620;height:6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Fz5sEA&#10;AADbAAAADwAAAGRycy9kb3ducmV2LnhtbERPS4vCMBC+L/gfwgheljX1gUg1igqiFBV097K3oRnb&#10;YjMpTaz13xthYW/z8T1nvmxNKRqqXWFZwaAfgSBOrS44U/Dzvf2agnAeWWNpmRQ8ycFy0fmYY6zt&#10;g8/UXHwmQgi7GBXk3lexlC7NyaDr24o4cFdbG/QB1pnUNT5CuCnlMIom0mDBoSHHijY5pbfL3Sho&#10;kuiwPZ5GuPv8XY8Iz8n0yYlSvW67moHw1Pp/8Z97r8P8Mbx/CQ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uBc+bBAAAA2wAAAA8AAAAAAAAAAAAAAAAAmAIAAGRycy9kb3du&#10;cmV2LnhtbFBLBQYAAAAABAAEAPUAAACGAwAAAAA=&#10;" fillcolor="#cff">
                  <v:textbox>
                    <w:txbxContent>
                      <w:p w:rsidR="00684CE2" w:rsidRDefault="00684CE2" w:rsidP="005B7AA6">
                        <w:pPr>
                          <w:jc w:val="center"/>
                        </w:pPr>
                        <w:r>
                          <w:t>MD</w:t>
                        </w:r>
                      </w:p>
                    </w:txbxContent>
                  </v:textbox>
                </v:oval>
                <v:oval id="Oval 49" o:spid="_x0000_s1043" style="position:absolute;left:15240;top:25875;width:6858;height:6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3WfcEA&#10;AADbAAAADwAAAGRycy9kb3ducmV2LnhtbERPTYvCMBC9L/gfwgheljVVUaQaRQVRigq6e9nb0Ixt&#10;sZmUJtb6742wsLd5vM+ZL1tTioZqV1hWMOhHIIhTqwvOFPx8b7+mIJxH1lhaJgVPcrBcdD7mGGv7&#10;4DM1F5+JEMIuRgW591UspUtzMuj6tiIO3NXWBn2AdSZ1jY8Qbko5jKKJNFhwaMixok1O6e1yNwqa&#10;JDpsj6cR7j5/1yPCczJ9cqJUr9uuZiA8tf5f/Ofe6zB/DO9fwg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N1n3BAAAA2wAAAA8AAAAAAAAAAAAAAAAAmAIAAGRycy9kb3du&#10;cmV2LnhtbFBLBQYAAAAABAAEAPUAAACGAwAAAAA=&#10;" fillcolor="#cff">
                  <v:textbox>
                    <w:txbxContent>
                      <w:p w:rsidR="00684CE2" w:rsidRDefault="00684CE2" w:rsidP="005B7AA6">
                        <w:pPr>
                          <w:jc w:val="center"/>
                        </w:pPr>
                        <w:r>
                          <w:t>RN 1</w:t>
                        </w:r>
                      </w:p>
                    </w:txbxContent>
                  </v:textbox>
                </v:oval>
                <v:oval id="Oval 50" o:spid="_x0000_s1044" style="position:absolute;left:22860;top:57965;width:6858;height:62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9ICsMA&#10;AADbAAAADwAAAGRycy9kb3ducmV2LnhtbERPTWvCQBC9F/wPyxR6KbqxgSDRVaoQWkIrRL14G7LT&#10;JDQ7G7LbmPz7bqHgbR7vcza70bRioN41lhUsFxEI4tLqhisFl3M2X4FwHllja5kUTORgt509bDDV&#10;9sYFDSdfiRDCLkUFtfddKqUrazLoFrYjDtyX7Q36APtK6h5vIdy08iWKEmmw4dBQY0eHmsrv049R&#10;MOTRR/Z5jPHt+bqPCYt8NXGu1NPj+LoG4Wn0d/G/+12H+Qn8/RIO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B9ICsMAAADbAAAADwAAAAAAAAAAAAAAAACYAgAAZHJzL2Rv&#10;d25yZXYueG1sUEsFBgAAAAAEAAQA9QAAAIgDAAAAAA==&#10;" fillcolor="#cff">
                  <v:textbox>
                    <w:txbxContent>
                      <w:p w:rsidR="00684CE2" w:rsidRDefault="00684CE2" w:rsidP="005B7AA6">
                        <w:pPr>
                          <w:jc w:val="center"/>
                        </w:pPr>
                        <w:proofErr w:type="gramStart"/>
                        <w:r>
                          <w:t>lab</w:t>
                        </w:r>
                        <w:proofErr w:type="gramEnd"/>
                      </w:p>
                    </w:txbxContent>
                  </v:textbox>
                </v:oval>
                <v:oval id="Oval 51" o:spid="_x0000_s1045" style="position:absolute;left:20574;top:12422;width:6858;height:62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PtkcEA&#10;AADbAAAADwAAAGRycy9kb3ducmV2LnhtbERPTYvCMBC9L/gfwgheljVVQaUaRQVRigq6e9nb0Ixt&#10;sZmUJtb6742wsLd5vM+ZL1tTioZqV1hWMOhHIIhTqwvOFPx8b7+mIJxH1lhaJgVPcrBcdD7mGGv7&#10;4DM1F5+JEMIuRgW591UspUtzMuj6tiIO3NXWBn2AdSZ1jY8Qbko5jKKxNFhwaMixok1O6e1yNwqa&#10;JDpsj6cR7j5/1yPCczJ9cqJUr9uuZiA8tf5f/Ofe6zB/Au9fwg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T7ZHBAAAA2wAAAA8AAAAAAAAAAAAAAAAAmAIAAGRycy9kb3du&#10;cmV2LnhtbFBLBQYAAAAABAAEAPUAAACGAwAAAAA=&#10;" fillcolor="#cff">
                  <v:textbox>
                    <w:txbxContent>
                      <w:p w:rsidR="00684CE2" w:rsidRPr="00402FD5" w:rsidRDefault="00684CE2" w:rsidP="005B7AA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402FD5">
                          <w:rPr>
                            <w:sz w:val="18"/>
                            <w:szCs w:val="18"/>
                          </w:rPr>
                          <w:t>CRNA</w:t>
                        </w:r>
                      </w:p>
                    </w:txbxContent>
                  </v:textbox>
                </v:oval>
                <v:oval id="Oval 53" o:spid="_x0000_s1046" style="position:absolute;left:35052;top:12422;width:6858;height:62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x548QA&#10;AADbAAAADwAAAGRycy9kb3ducmV2LnhtbESPQWvCQBCF74L/YRmhF9GNFUSiq7QFaQlVUHvpbciO&#10;SWh2NmTXGP995yB4m+G9ee+b9bZ3teqoDZVnA7NpAoo497biwsDPeTdZggoR2WLtmQzcKcB2Mxys&#10;MbX+xkfqTrFQEsIhRQNljE2qdchLchimviEW7eJbh1HWttC2xZuEu1q/JslCO6xYGkps6KOk/O90&#10;dQa6LPne7Q9z/Bz/vs8Jj9nyzpkxL6P+bQUqUh+f5sf1lxV8gZVfZAC9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MeePEAAAA2wAAAA8AAAAAAAAAAAAAAAAAmAIAAGRycy9k&#10;b3ducmV2LnhtbFBLBQYAAAAABAAEAPUAAACJAwAAAAA=&#10;" fillcolor="#cff">
                  <v:textbox>
                    <w:txbxContent>
                      <w:p w:rsidR="00684CE2" w:rsidRDefault="00684CE2" w:rsidP="005B7AA6">
                        <w:pPr>
                          <w:jc w:val="center"/>
                        </w:pPr>
                        <w:r>
                          <w:t>RT</w:t>
                        </w:r>
                      </w:p>
                    </w:txbxContent>
                  </v:textbox>
                </v:oval>
                <v:oval id="Oval 54" o:spid="_x0000_s1047" style="position:absolute;left:13716;top:57965;width:7620;height:62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DceMMA&#10;AADbAAAADwAAAGRycy9kb3ducmV2LnhtbERPTWvCQBC9F/wPyxR6KXVjBYmpa9BCUIIKsb30NmSn&#10;SWh2NmS3Mf57Vyj0No/3Oat0NK0YqHeNZQWzaQSCuLS64UrB50f2EoNwHllja5kUXMlBup48rDDR&#10;9sIFDWdfiRDCLkEFtfddIqUrazLoprYjDty37Q36APtK6h4vIdy08jWKFtJgw6Ghxo7eayp/zr9G&#10;wZBHh+x4muPu+Ws7Jyzy+Mq5Uk+P4+YNhKfR/4v/3Hsd5i/h/ks4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DceMMAAADbAAAADwAAAAAAAAAAAAAAAACYAgAAZHJzL2Rv&#10;d25yZXYueG1sUEsFBgAAAAAEAAQA9QAAAIgDAAAAAA==&#10;" fillcolor="#cff">
                  <v:textbox>
                    <w:txbxContent>
                      <w:p w:rsidR="005B7AA6" w:rsidRDefault="00684CE2" w:rsidP="005B7AA6">
                        <w:pPr>
                          <w:jc w:val="center"/>
                        </w:pPr>
                        <w:proofErr w:type="gramStart"/>
                        <w:r>
                          <w:t>rad</w:t>
                        </w:r>
                        <w:proofErr w:type="gramEnd"/>
                        <w:r>
                          <w:t>.</w:t>
                        </w:r>
                      </w:p>
                      <w:p w:rsidR="00684CE2" w:rsidRDefault="00684CE2" w:rsidP="005B7AA6">
                        <w:pPr>
                          <w:jc w:val="center"/>
                        </w:pPr>
                        <w:proofErr w:type="gramStart"/>
                        <w:r>
                          <w:t>tech</w:t>
                        </w:r>
                        <w:proofErr w:type="gramEnd"/>
                      </w:p>
                    </w:txbxContent>
                  </v:textbox>
                </v:oval>
                <v:rect id="Rectangle 56" o:spid="_x0000_s1048" style="position:absolute;left:26670;top:44505;width:9144;height:3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>
                  <v:textbox>
                    <w:txbxContent>
                      <w:p w:rsidR="00402FD5" w:rsidRDefault="00402FD5" w:rsidP="00402FD5">
                        <w:pPr>
                          <w:jc w:val="center"/>
                        </w:pPr>
                        <w:proofErr w:type="gramStart"/>
                        <w:r>
                          <w:t>pleurevac</w:t>
                        </w:r>
                        <w:proofErr w:type="gramEnd"/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FB2E11" w:rsidSect="009D32DF">
      <w:type w:val="continuous"/>
      <w:pgSz w:w="12240" w:h="15840" w:code="1"/>
      <w:pgMar w:top="1440" w:right="1440" w:bottom="1094" w:left="1440" w:header="0" w:footer="619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B88"/>
    <w:rsid w:val="00130B88"/>
    <w:rsid w:val="00255657"/>
    <w:rsid w:val="0029373B"/>
    <w:rsid w:val="00402FD5"/>
    <w:rsid w:val="00532EFB"/>
    <w:rsid w:val="00546F7B"/>
    <w:rsid w:val="005B7AA6"/>
    <w:rsid w:val="00684CE2"/>
    <w:rsid w:val="00743CD7"/>
    <w:rsid w:val="007F54C4"/>
    <w:rsid w:val="008B3F17"/>
    <w:rsid w:val="00924E4C"/>
    <w:rsid w:val="009D32DF"/>
    <w:rsid w:val="00A05747"/>
    <w:rsid w:val="00C00ACB"/>
    <w:rsid w:val="00C5559B"/>
    <w:rsid w:val="00FB2E11"/>
    <w:rsid w:val="00FE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>
      <o:colormenu v:ext="edit" fillcolor="#cf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MN Dept of Health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CFH</dc:creator>
  <cp:keywords/>
  <dc:description/>
  <cp:lastModifiedBy>Chris Ballard</cp:lastModifiedBy>
  <cp:revision>2</cp:revision>
  <dcterms:created xsi:type="dcterms:W3CDTF">2011-07-28T13:32:00Z</dcterms:created>
  <dcterms:modified xsi:type="dcterms:W3CDTF">2011-07-28T13:32:00Z</dcterms:modified>
</cp:coreProperties>
</file>